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"/>
        <w:gridCol w:w="3982"/>
        <w:gridCol w:w="2482"/>
        <w:gridCol w:w="2331"/>
      </w:tblGrid>
      <w:tr w:rsidR="00F6510B" w:rsidRPr="001374F0" w:rsidTr="008C7764">
        <w:trPr>
          <w:trHeight w:val="317"/>
        </w:trPr>
        <w:tc>
          <w:tcPr>
            <w:tcW w:w="9814" w:type="dxa"/>
            <w:gridSpan w:val="4"/>
          </w:tcPr>
          <w:p w:rsidR="00F6510B" w:rsidRPr="001374F0" w:rsidRDefault="00F6510B" w:rsidP="008C7764">
            <w:pPr>
              <w:pStyle w:val="TableParagraph"/>
              <w:spacing w:before="51"/>
              <w:ind w:left="164" w:right="150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Информация об участниках отбора по предоставление из местного бюджета Максимовского сельского поселения субсидии гражданам, ведущим личное подсобное хозяйство, на возмещение части затрат по производству молока.</w:t>
            </w:r>
          </w:p>
        </w:tc>
      </w:tr>
      <w:tr w:rsidR="00F6510B" w:rsidRPr="001374F0" w:rsidTr="008C7764">
        <w:trPr>
          <w:trHeight w:val="317"/>
        </w:trPr>
        <w:tc>
          <w:tcPr>
            <w:tcW w:w="5001" w:type="dxa"/>
            <w:gridSpan w:val="2"/>
          </w:tcPr>
          <w:p w:rsidR="00F6510B" w:rsidRPr="001374F0" w:rsidRDefault="00F6510B" w:rsidP="008C7764">
            <w:pPr>
              <w:pStyle w:val="TableParagraph"/>
              <w:spacing w:before="46"/>
              <w:ind w:left="412"/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Омская область, с. Максимовка,  ул. Ленина, д. 2, 646706</w:t>
            </w:r>
          </w:p>
        </w:tc>
        <w:tc>
          <w:tcPr>
            <w:tcW w:w="4813" w:type="dxa"/>
            <w:gridSpan w:val="2"/>
          </w:tcPr>
          <w:p w:rsidR="00F6510B" w:rsidRPr="001374F0" w:rsidRDefault="00227A73" w:rsidP="00095533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553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июля</w:t>
            </w:r>
            <w:r w:rsidR="002F6CE1" w:rsidRPr="001374F0">
              <w:rPr>
                <w:sz w:val="24"/>
                <w:szCs w:val="24"/>
              </w:rPr>
              <w:t xml:space="preserve"> 202</w:t>
            </w:r>
            <w:r w:rsidR="002522D9">
              <w:rPr>
                <w:sz w:val="24"/>
                <w:szCs w:val="24"/>
              </w:rPr>
              <w:t>4</w:t>
            </w:r>
          </w:p>
        </w:tc>
      </w:tr>
      <w:tr w:rsidR="00F6510B" w:rsidRPr="001374F0" w:rsidTr="008C7764">
        <w:trPr>
          <w:trHeight w:val="469"/>
        </w:trPr>
        <w:tc>
          <w:tcPr>
            <w:tcW w:w="1019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125" w:right="96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82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2482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33" w:line="170" w:lineRule="atLeast"/>
              <w:ind w:left="572" w:right="194" w:hanging="353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pacing w:val="-1"/>
                <w:sz w:val="24"/>
                <w:szCs w:val="24"/>
              </w:rPr>
              <w:t xml:space="preserve">Дата регистрации </w:t>
            </w:r>
            <w:r w:rsidRPr="001374F0">
              <w:rPr>
                <w:b/>
                <w:sz w:val="24"/>
                <w:szCs w:val="24"/>
              </w:rPr>
              <w:t>пакета</w:t>
            </w:r>
          </w:p>
        </w:tc>
        <w:tc>
          <w:tcPr>
            <w:tcW w:w="2331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Номер регистрации</w:t>
            </w:r>
          </w:p>
        </w:tc>
      </w:tr>
      <w:tr w:rsidR="00FD64A8" w:rsidRPr="001374F0" w:rsidTr="008C7764">
        <w:trPr>
          <w:trHeight w:val="238"/>
        </w:trPr>
        <w:tc>
          <w:tcPr>
            <w:tcW w:w="1019" w:type="dxa"/>
          </w:tcPr>
          <w:p w:rsidR="00FD64A8" w:rsidRPr="001374F0" w:rsidRDefault="00FD64A8" w:rsidP="008C7764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FD64A8" w:rsidRPr="001374F0" w:rsidRDefault="002522D9" w:rsidP="008C7764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Форот Тамара Михайловна</w:t>
            </w:r>
          </w:p>
        </w:tc>
        <w:tc>
          <w:tcPr>
            <w:tcW w:w="2482" w:type="dxa"/>
          </w:tcPr>
          <w:p w:rsidR="00FD64A8" w:rsidRPr="001374F0" w:rsidRDefault="004D40B2" w:rsidP="00227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</w:t>
            </w:r>
            <w:r w:rsidR="00227A7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2331" w:type="dxa"/>
          </w:tcPr>
          <w:p w:rsidR="00FD64A8" w:rsidRPr="001374F0" w:rsidRDefault="00227A73" w:rsidP="0036676C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831711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982" w:type="dxa"/>
          </w:tcPr>
          <w:p w:rsidR="00227A73" w:rsidRPr="001374F0" w:rsidRDefault="00227A73" w:rsidP="00BF4E7A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Бесембаева Жулдуз Рамазановна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1374F0" w:rsidRDefault="00227A73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982" w:type="dxa"/>
          </w:tcPr>
          <w:p w:rsidR="00227A73" w:rsidRPr="001374F0" w:rsidRDefault="00227A73" w:rsidP="00BF4E7A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Азиев Саидмухамед Султанович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1374F0" w:rsidRDefault="00227A73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982" w:type="dxa"/>
          </w:tcPr>
          <w:p w:rsidR="00227A73" w:rsidRPr="001374F0" w:rsidRDefault="00227A73" w:rsidP="00BF4E7A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Трефилова Вера Михайловна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1374F0" w:rsidRDefault="00227A73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17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982" w:type="dxa"/>
          </w:tcPr>
          <w:p w:rsidR="00227A73" w:rsidRPr="001374F0" w:rsidRDefault="00227A73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Демченко Татьяна Николаевна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1374F0" w:rsidRDefault="00227A73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982" w:type="dxa"/>
          </w:tcPr>
          <w:p w:rsidR="00227A73" w:rsidRPr="001374F0" w:rsidRDefault="00227A73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Зобенко Людмила Алексеевна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1374F0" w:rsidRDefault="00227A73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982" w:type="dxa"/>
          </w:tcPr>
          <w:p w:rsidR="00227A73" w:rsidRPr="001374F0" w:rsidRDefault="00227A73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Сидоренко Наталья Сергеевна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1374F0" w:rsidRDefault="00227A73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982" w:type="dxa"/>
          </w:tcPr>
          <w:p w:rsidR="00227A73" w:rsidRPr="001374F0" w:rsidRDefault="00227A73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Терещенко Любовь Григорьевна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1374F0" w:rsidRDefault="00227A73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982" w:type="dxa"/>
          </w:tcPr>
          <w:p w:rsidR="00227A73" w:rsidRPr="001374F0" w:rsidRDefault="00227A73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Вархлусев Сергей Петрович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1374F0" w:rsidRDefault="00227A73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982" w:type="dxa"/>
          </w:tcPr>
          <w:p w:rsidR="00227A73" w:rsidRPr="001374F0" w:rsidRDefault="00227A73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Розиев Дилмурот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1374F0" w:rsidRDefault="00227A73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3982" w:type="dxa"/>
          </w:tcPr>
          <w:p w:rsidR="00227A73" w:rsidRPr="001374F0" w:rsidRDefault="00227A73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Смешлива Елена Ивановна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1374F0" w:rsidRDefault="00227A73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982" w:type="dxa"/>
          </w:tcPr>
          <w:p w:rsidR="00227A73" w:rsidRPr="001374F0" w:rsidRDefault="00227A73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Барсукова Валентина Николаевна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1374F0" w:rsidRDefault="00227A73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3982" w:type="dxa"/>
          </w:tcPr>
          <w:p w:rsidR="00227A73" w:rsidRPr="001374F0" w:rsidRDefault="00227A73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Максименко Любовь Павловна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1374F0" w:rsidRDefault="00227A73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3982" w:type="dxa"/>
          </w:tcPr>
          <w:p w:rsidR="00227A73" w:rsidRPr="001374F0" w:rsidRDefault="00227A73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Скрибниченко Елена Федоровна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1374F0" w:rsidRDefault="00227A73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3982" w:type="dxa"/>
          </w:tcPr>
          <w:p w:rsidR="00227A73" w:rsidRPr="001374F0" w:rsidRDefault="00227A73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Бижигитов Акилбек Калижанович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1374F0" w:rsidRDefault="00227A73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3982" w:type="dxa"/>
          </w:tcPr>
          <w:p w:rsidR="00227A73" w:rsidRPr="001374F0" w:rsidRDefault="00227A73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Бижигитова Анжела Негматолловна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1374F0" w:rsidRDefault="00227A73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3982" w:type="dxa"/>
          </w:tcPr>
          <w:p w:rsidR="00227A73" w:rsidRPr="001374F0" w:rsidRDefault="00227A73" w:rsidP="00950709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Михеева Надежда Александровна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232BD3" w:rsidRDefault="00227A73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3982" w:type="dxa"/>
          </w:tcPr>
          <w:p w:rsidR="00227A73" w:rsidRPr="001374F0" w:rsidRDefault="00227A73" w:rsidP="00950709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Мех Анна Евгенье</w:t>
            </w:r>
            <w:r>
              <w:rPr>
                <w:sz w:val="24"/>
                <w:szCs w:val="24"/>
                <w:lang w:eastAsia="ar-SA"/>
              </w:rPr>
              <w:t>в</w:t>
            </w:r>
            <w:r w:rsidRPr="001374F0">
              <w:rPr>
                <w:sz w:val="24"/>
                <w:szCs w:val="24"/>
                <w:lang w:eastAsia="ar-SA"/>
              </w:rPr>
              <w:t>на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232BD3" w:rsidRDefault="00227A73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Pr="001374F0" w:rsidRDefault="00227A73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3982" w:type="dxa"/>
          </w:tcPr>
          <w:p w:rsidR="00227A73" w:rsidRPr="001374F0" w:rsidRDefault="00227A73" w:rsidP="007347A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Лычко Дмитрий Владимирович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232BD3" w:rsidRDefault="00227A73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227A73" w:rsidRPr="001374F0" w:rsidTr="008C7764">
        <w:trPr>
          <w:trHeight w:val="238"/>
        </w:trPr>
        <w:tc>
          <w:tcPr>
            <w:tcW w:w="1019" w:type="dxa"/>
          </w:tcPr>
          <w:p w:rsidR="00227A73" w:rsidRDefault="00227A73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3982" w:type="dxa"/>
          </w:tcPr>
          <w:p w:rsidR="00227A73" w:rsidRPr="001374F0" w:rsidRDefault="00227A73" w:rsidP="007347A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Байжанова Анар Гадияуовна</w:t>
            </w:r>
          </w:p>
        </w:tc>
        <w:tc>
          <w:tcPr>
            <w:tcW w:w="2482" w:type="dxa"/>
          </w:tcPr>
          <w:p w:rsidR="00227A73" w:rsidRDefault="00227A73" w:rsidP="00227A73">
            <w:pPr>
              <w:jc w:val="center"/>
            </w:pPr>
            <w:r w:rsidRPr="00CC5481">
              <w:rPr>
                <w:sz w:val="24"/>
                <w:szCs w:val="24"/>
              </w:rPr>
              <w:t>03.07.2024</w:t>
            </w:r>
          </w:p>
        </w:tc>
        <w:tc>
          <w:tcPr>
            <w:tcW w:w="2331" w:type="dxa"/>
          </w:tcPr>
          <w:p w:rsidR="00227A73" w:rsidRPr="00232BD3" w:rsidRDefault="00227A73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</w:tbl>
    <w:p w:rsidR="00F6510B" w:rsidRPr="00232BD3" w:rsidRDefault="00F6510B" w:rsidP="009F602B">
      <w:pPr>
        <w:rPr>
          <w:sz w:val="24"/>
          <w:szCs w:val="24"/>
        </w:rPr>
      </w:pPr>
      <w:bookmarkStart w:id="0" w:name="_GoBack"/>
      <w:bookmarkEnd w:id="0"/>
    </w:p>
    <w:sectPr w:rsidR="00F6510B" w:rsidRPr="00232BD3" w:rsidSect="00FD333A">
      <w:type w:val="continuous"/>
      <w:pgSz w:w="11910" w:h="16840"/>
      <w:pgMar w:top="1120" w:right="16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115" w:rsidRDefault="00E10115" w:rsidP="007A299D">
      <w:r>
        <w:separator/>
      </w:r>
    </w:p>
  </w:endnote>
  <w:endnote w:type="continuationSeparator" w:id="1">
    <w:p w:rsidR="00E10115" w:rsidRDefault="00E10115" w:rsidP="007A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115" w:rsidRDefault="00E10115" w:rsidP="007A299D">
      <w:r>
        <w:separator/>
      </w:r>
    </w:p>
  </w:footnote>
  <w:footnote w:type="continuationSeparator" w:id="1">
    <w:p w:rsidR="00E10115" w:rsidRDefault="00E10115" w:rsidP="007A2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6E8"/>
    <w:rsid w:val="00025FFC"/>
    <w:rsid w:val="00037CD8"/>
    <w:rsid w:val="0004166A"/>
    <w:rsid w:val="0006636B"/>
    <w:rsid w:val="00067615"/>
    <w:rsid w:val="00095533"/>
    <w:rsid w:val="000A1ECB"/>
    <w:rsid w:val="000D5302"/>
    <w:rsid w:val="000E62C8"/>
    <w:rsid w:val="001374F0"/>
    <w:rsid w:val="00154163"/>
    <w:rsid w:val="0016753B"/>
    <w:rsid w:val="001A3D4B"/>
    <w:rsid w:val="001C67FF"/>
    <w:rsid w:val="001D634B"/>
    <w:rsid w:val="001E2FA5"/>
    <w:rsid w:val="001F40C7"/>
    <w:rsid w:val="00227A73"/>
    <w:rsid w:val="00232BD3"/>
    <w:rsid w:val="00247F38"/>
    <w:rsid w:val="002522D9"/>
    <w:rsid w:val="00286848"/>
    <w:rsid w:val="002B266D"/>
    <w:rsid w:val="002E2A60"/>
    <w:rsid w:val="002F6CE1"/>
    <w:rsid w:val="00307692"/>
    <w:rsid w:val="00312B68"/>
    <w:rsid w:val="00315AB4"/>
    <w:rsid w:val="003B2520"/>
    <w:rsid w:val="00472E32"/>
    <w:rsid w:val="004D0F26"/>
    <w:rsid w:val="004D40B2"/>
    <w:rsid w:val="00593168"/>
    <w:rsid w:val="005F04B9"/>
    <w:rsid w:val="00610374"/>
    <w:rsid w:val="0062457A"/>
    <w:rsid w:val="0062782F"/>
    <w:rsid w:val="00675D98"/>
    <w:rsid w:val="006B46FA"/>
    <w:rsid w:val="006D016D"/>
    <w:rsid w:val="00704956"/>
    <w:rsid w:val="00753E63"/>
    <w:rsid w:val="007A299D"/>
    <w:rsid w:val="007D235F"/>
    <w:rsid w:val="007D511C"/>
    <w:rsid w:val="007D6F60"/>
    <w:rsid w:val="0080020C"/>
    <w:rsid w:val="0081033F"/>
    <w:rsid w:val="008526E8"/>
    <w:rsid w:val="008566BF"/>
    <w:rsid w:val="008A5363"/>
    <w:rsid w:val="008C7764"/>
    <w:rsid w:val="00905FC3"/>
    <w:rsid w:val="00914D3F"/>
    <w:rsid w:val="009154E8"/>
    <w:rsid w:val="009F1397"/>
    <w:rsid w:val="009F602B"/>
    <w:rsid w:val="00A316AF"/>
    <w:rsid w:val="00AB497A"/>
    <w:rsid w:val="00AD050C"/>
    <w:rsid w:val="00AF70B4"/>
    <w:rsid w:val="00B50D42"/>
    <w:rsid w:val="00B51168"/>
    <w:rsid w:val="00B85AA9"/>
    <w:rsid w:val="00BA3B46"/>
    <w:rsid w:val="00BF55C6"/>
    <w:rsid w:val="00BF6EC8"/>
    <w:rsid w:val="00C416FF"/>
    <w:rsid w:val="00C76A7C"/>
    <w:rsid w:val="00CA5091"/>
    <w:rsid w:val="00CD120A"/>
    <w:rsid w:val="00D10B43"/>
    <w:rsid w:val="00D236A5"/>
    <w:rsid w:val="00D36E53"/>
    <w:rsid w:val="00DD5CA2"/>
    <w:rsid w:val="00DF4DC4"/>
    <w:rsid w:val="00E001C9"/>
    <w:rsid w:val="00E10115"/>
    <w:rsid w:val="00E576BA"/>
    <w:rsid w:val="00E75C55"/>
    <w:rsid w:val="00E943D2"/>
    <w:rsid w:val="00EB0FCE"/>
    <w:rsid w:val="00ED279E"/>
    <w:rsid w:val="00F01A9D"/>
    <w:rsid w:val="00F26EDF"/>
    <w:rsid w:val="00F27A20"/>
    <w:rsid w:val="00F36040"/>
    <w:rsid w:val="00F6510B"/>
    <w:rsid w:val="00F874D8"/>
    <w:rsid w:val="00F97C39"/>
    <w:rsid w:val="00FC6303"/>
    <w:rsid w:val="00FD333A"/>
    <w:rsid w:val="00F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D33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FD333A"/>
  </w:style>
  <w:style w:type="paragraph" w:customStyle="1" w:styleId="TableParagraph">
    <w:name w:val="Table Paragraph"/>
    <w:basedOn w:val="a"/>
    <w:uiPriority w:val="99"/>
    <w:rsid w:val="00FD333A"/>
  </w:style>
  <w:style w:type="paragraph" w:styleId="a4">
    <w:name w:val="header"/>
    <w:basedOn w:val="a"/>
    <w:link w:val="a5"/>
    <w:uiPriority w:val="99"/>
    <w:rsid w:val="007A2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A299D"/>
    <w:rPr>
      <w:rFonts w:ascii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rsid w:val="007A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A299D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 Николай Александрович</dc:creator>
  <cp:keywords/>
  <dc:description/>
  <cp:lastModifiedBy>user</cp:lastModifiedBy>
  <cp:revision>46</cp:revision>
  <cp:lastPrinted>2022-10-10T05:30:00Z</cp:lastPrinted>
  <dcterms:created xsi:type="dcterms:W3CDTF">2021-06-29T05:26:00Z</dcterms:created>
  <dcterms:modified xsi:type="dcterms:W3CDTF">2024-07-07T09:12:00Z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